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A5" w:rsidRDefault="004F05F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914400" y="93218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114800"/>
            <wp:effectExtent l="0" t="38100" r="0" b="762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8E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FB"/>
    <w:rsid w:val="000B4E97"/>
    <w:rsid w:val="004F05FB"/>
    <w:rsid w:val="008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6BAB5-5924-4D2A-9D37-89D085B8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06C1F9-87B2-4051-B574-5C79508F2EFA}" type="doc">
      <dgm:prSet loTypeId="urn:microsoft.com/office/officeart/2005/8/layout/radial1" loCatId="cycle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CA"/>
        </a:p>
      </dgm:t>
    </dgm:pt>
    <dgm:pt modelId="{3247AF6D-9E5E-4AA9-BD37-75CED63BDBB7}">
      <dgm:prSet phldrT="[Text]"/>
      <dgm:spPr/>
      <dgm:t>
        <a:bodyPr/>
        <a:lstStyle/>
        <a:p>
          <a:r>
            <a:rPr lang="en-CA" b="1"/>
            <a:t>Intranet Server</a:t>
          </a:r>
        </a:p>
      </dgm:t>
    </dgm:pt>
    <dgm:pt modelId="{540DD97D-D797-4DC2-A3C7-C879EDBF5AE6}" type="parTrans" cxnId="{47E682ED-AE6C-4B06-9C0C-A1D937D63851}">
      <dgm:prSet/>
      <dgm:spPr/>
      <dgm:t>
        <a:bodyPr/>
        <a:lstStyle/>
        <a:p>
          <a:endParaRPr lang="en-CA"/>
        </a:p>
      </dgm:t>
    </dgm:pt>
    <dgm:pt modelId="{8AD316BA-FEC3-42D3-8E8B-8F371C9AFFAC}" type="sibTrans" cxnId="{47E682ED-AE6C-4B06-9C0C-A1D937D63851}">
      <dgm:prSet/>
      <dgm:spPr/>
      <dgm:t>
        <a:bodyPr/>
        <a:lstStyle/>
        <a:p>
          <a:endParaRPr lang="en-CA"/>
        </a:p>
      </dgm:t>
    </dgm:pt>
    <dgm:pt modelId="{61E482E3-7BD1-4F43-93C5-FD4485273E72}">
      <dgm:prSet phldrT="[Text]"/>
      <dgm:spPr/>
      <dgm:t>
        <a:bodyPr/>
        <a:lstStyle/>
        <a:p>
          <a:r>
            <a:rPr lang="en-CA" b="1"/>
            <a:t>Manufacturing</a:t>
          </a:r>
        </a:p>
      </dgm:t>
    </dgm:pt>
    <dgm:pt modelId="{6D052661-1035-42B9-9409-B88F60AFFD63}" type="parTrans" cxnId="{0FFE6EBC-3D86-4754-817A-F5DDDD8CCD90}">
      <dgm:prSet/>
      <dgm:spPr/>
      <dgm:t>
        <a:bodyPr/>
        <a:lstStyle/>
        <a:p>
          <a:endParaRPr lang="en-CA"/>
        </a:p>
      </dgm:t>
    </dgm:pt>
    <dgm:pt modelId="{88ABF46F-1D15-43FA-8612-5D6ADC85616C}" type="sibTrans" cxnId="{0FFE6EBC-3D86-4754-817A-F5DDDD8CCD90}">
      <dgm:prSet/>
      <dgm:spPr/>
      <dgm:t>
        <a:bodyPr/>
        <a:lstStyle/>
        <a:p>
          <a:endParaRPr lang="en-CA"/>
        </a:p>
      </dgm:t>
    </dgm:pt>
    <dgm:pt modelId="{DAFCBC2F-A534-4815-AD64-1C8D082FA6A3}">
      <dgm:prSet phldrT="[Text]"/>
      <dgm:spPr/>
      <dgm:t>
        <a:bodyPr/>
        <a:lstStyle/>
        <a:p>
          <a:r>
            <a:rPr lang="en-CA" b="1"/>
            <a:t>Accounting</a:t>
          </a:r>
        </a:p>
      </dgm:t>
    </dgm:pt>
    <dgm:pt modelId="{FE2A0A70-0ACA-4079-B851-60EC050C26C3}" type="parTrans" cxnId="{1FFB52A7-36CB-40AF-8968-7551F35E187D}">
      <dgm:prSet/>
      <dgm:spPr/>
      <dgm:t>
        <a:bodyPr/>
        <a:lstStyle/>
        <a:p>
          <a:endParaRPr lang="en-CA"/>
        </a:p>
      </dgm:t>
    </dgm:pt>
    <dgm:pt modelId="{275191DD-6786-436C-A438-77892DF7A3B3}" type="sibTrans" cxnId="{1FFB52A7-36CB-40AF-8968-7551F35E187D}">
      <dgm:prSet/>
      <dgm:spPr/>
      <dgm:t>
        <a:bodyPr/>
        <a:lstStyle/>
        <a:p>
          <a:endParaRPr lang="en-CA"/>
        </a:p>
      </dgm:t>
    </dgm:pt>
    <dgm:pt modelId="{C5D90A61-238B-4DBF-BE7A-4C14B27CA816}">
      <dgm:prSet phldrT="[Text]"/>
      <dgm:spPr/>
      <dgm:t>
        <a:bodyPr/>
        <a:lstStyle/>
        <a:p>
          <a:r>
            <a:rPr lang="en-CA" b="1"/>
            <a:t>Shipping</a:t>
          </a:r>
        </a:p>
      </dgm:t>
    </dgm:pt>
    <dgm:pt modelId="{17212105-DD9A-4977-BEEF-600E96AA1201}" type="parTrans" cxnId="{71493D72-03CC-458C-98A6-5F5B60543D1F}">
      <dgm:prSet/>
      <dgm:spPr/>
      <dgm:t>
        <a:bodyPr/>
        <a:lstStyle/>
        <a:p>
          <a:endParaRPr lang="en-CA"/>
        </a:p>
      </dgm:t>
    </dgm:pt>
    <dgm:pt modelId="{2CD34245-94F1-469B-A4A4-622B141CF12E}" type="sibTrans" cxnId="{71493D72-03CC-458C-98A6-5F5B60543D1F}">
      <dgm:prSet/>
      <dgm:spPr/>
      <dgm:t>
        <a:bodyPr/>
        <a:lstStyle/>
        <a:p>
          <a:endParaRPr lang="en-CA"/>
        </a:p>
      </dgm:t>
    </dgm:pt>
    <dgm:pt modelId="{1B6740D7-1A84-44D7-8E2E-B60A6DC3230F}">
      <dgm:prSet phldrT="[Text]"/>
      <dgm:spPr/>
      <dgm:t>
        <a:bodyPr/>
        <a:lstStyle/>
        <a:p>
          <a:r>
            <a:rPr lang="en-CA" b="1"/>
            <a:t>Sales</a:t>
          </a:r>
        </a:p>
      </dgm:t>
    </dgm:pt>
    <dgm:pt modelId="{1D4BAA9F-9E12-45CD-A3B6-D8BAB10AF647}" type="parTrans" cxnId="{B3F02DC9-5050-4019-B270-EF4432C80CEB}">
      <dgm:prSet/>
      <dgm:spPr/>
      <dgm:t>
        <a:bodyPr/>
        <a:lstStyle/>
        <a:p>
          <a:endParaRPr lang="en-CA"/>
        </a:p>
      </dgm:t>
    </dgm:pt>
    <dgm:pt modelId="{27D6CD30-0740-4C3E-AA32-4AFF37F594B4}" type="sibTrans" cxnId="{B3F02DC9-5050-4019-B270-EF4432C80CEB}">
      <dgm:prSet/>
      <dgm:spPr/>
      <dgm:t>
        <a:bodyPr/>
        <a:lstStyle/>
        <a:p>
          <a:endParaRPr lang="en-CA"/>
        </a:p>
      </dgm:t>
    </dgm:pt>
    <dgm:pt modelId="{FA6D3F4D-96F4-4CCB-8ED5-1A30C3EC4D5F}">
      <dgm:prSet/>
      <dgm:spPr/>
      <dgm:t>
        <a:bodyPr/>
        <a:lstStyle/>
        <a:p>
          <a:r>
            <a:rPr lang="en-CA" b="1"/>
            <a:t>Management</a:t>
          </a:r>
        </a:p>
      </dgm:t>
    </dgm:pt>
    <dgm:pt modelId="{0BECA678-0E16-4881-A1EF-335F7F8FE1EC}" type="parTrans" cxnId="{F219C3A0-BAC0-47AA-8118-0A0921F3F76B}">
      <dgm:prSet/>
      <dgm:spPr/>
      <dgm:t>
        <a:bodyPr/>
        <a:lstStyle/>
        <a:p>
          <a:endParaRPr lang="en-CA"/>
        </a:p>
      </dgm:t>
    </dgm:pt>
    <dgm:pt modelId="{F0AD53CE-3F82-49F5-9A47-9F2AB4F213C5}" type="sibTrans" cxnId="{F219C3A0-BAC0-47AA-8118-0A0921F3F76B}">
      <dgm:prSet/>
      <dgm:spPr/>
      <dgm:t>
        <a:bodyPr/>
        <a:lstStyle/>
        <a:p>
          <a:endParaRPr lang="en-CA"/>
        </a:p>
      </dgm:t>
    </dgm:pt>
    <dgm:pt modelId="{7A18E261-F20D-4482-8E56-79244516604C}">
      <dgm:prSet/>
      <dgm:spPr/>
      <dgm:t>
        <a:bodyPr/>
        <a:lstStyle/>
        <a:p>
          <a:r>
            <a:rPr lang="en-CA" b="1"/>
            <a:t>Human Resources</a:t>
          </a:r>
        </a:p>
      </dgm:t>
    </dgm:pt>
    <dgm:pt modelId="{9E906114-ECB5-41D7-87F2-A46118FADAE9}" type="parTrans" cxnId="{00C72ED9-6970-4D05-B536-82C2D5DFABC6}">
      <dgm:prSet/>
      <dgm:spPr/>
      <dgm:t>
        <a:bodyPr/>
        <a:lstStyle/>
        <a:p>
          <a:endParaRPr lang="en-CA"/>
        </a:p>
      </dgm:t>
    </dgm:pt>
    <dgm:pt modelId="{70F26805-009D-442C-AB1D-040175980C5F}" type="sibTrans" cxnId="{00C72ED9-6970-4D05-B536-82C2D5DFABC6}">
      <dgm:prSet/>
      <dgm:spPr/>
      <dgm:t>
        <a:bodyPr/>
        <a:lstStyle/>
        <a:p>
          <a:endParaRPr lang="en-CA"/>
        </a:p>
      </dgm:t>
    </dgm:pt>
    <dgm:pt modelId="{6162B735-E3C7-4040-81D0-036B0AB31C9C}" type="pres">
      <dgm:prSet presAssocID="{B206C1F9-87B2-4051-B574-5C79508F2EF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FB5494-F183-466B-A888-E80285BA4DFE}" type="pres">
      <dgm:prSet presAssocID="{3247AF6D-9E5E-4AA9-BD37-75CED63BDBB7}" presName="centerShape" presStyleLbl="node0" presStyleIdx="0" presStyleCnt="1"/>
      <dgm:spPr/>
      <dgm:t>
        <a:bodyPr/>
        <a:lstStyle/>
        <a:p>
          <a:endParaRPr lang="en-CA"/>
        </a:p>
      </dgm:t>
    </dgm:pt>
    <dgm:pt modelId="{BC9ED8F6-F3CA-4083-9DF8-F24D24CB697B}" type="pres">
      <dgm:prSet presAssocID="{6D052661-1035-42B9-9409-B88F60AFFD63}" presName="Name9" presStyleLbl="parChTrans1D2" presStyleIdx="0" presStyleCnt="6"/>
      <dgm:spPr/>
      <dgm:t>
        <a:bodyPr/>
        <a:lstStyle/>
        <a:p>
          <a:endParaRPr lang="en-US"/>
        </a:p>
      </dgm:t>
    </dgm:pt>
    <dgm:pt modelId="{C043090D-4DEB-458C-B7E2-FDBCE8314741}" type="pres">
      <dgm:prSet presAssocID="{6D052661-1035-42B9-9409-B88F60AFFD63}" presName="connTx" presStyleLbl="parChTrans1D2" presStyleIdx="0" presStyleCnt="6"/>
      <dgm:spPr/>
      <dgm:t>
        <a:bodyPr/>
        <a:lstStyle/>
        <a:p>
          <a:endParaRPr lang="en-US"/>
        </a:p>
      </dgm:t>
    </dgm:pt>
    <dgm:pt modelId="{705C4A28-ED4F-4695-B796-05C961922541}" type="pres">
      <dgm:prSet presAssocID="{61E482E3-7BD1-4F43-93C5-FD4485273E7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202401-0335-4E9F-A37F-900AE80D2BD5}" type="pres">
      <dgm:prSet presAssocID="{FE2A0A70-0ACA-4079-B851-60EC050C26C3}" presName="Name9" presStyleLbl="parChTrans1D2" presStyleIdx="1" presStyleCnt="6"/>
      <dgm:spPr/>
      <dgm:t>
        <a:bodyPr/>
        <a:lstStyle/>
        <a:p>
          <a:endParaRPr lang="en-US"/>
        </a:p>
      </dgm:t>
    </dgm:pt>
    <dgm:pt modelId="{B1214471-FBE0-42EF-B415-22652883BED4}" type="pres">
      <dgm:prSet presAssocID="{FE2A0A70-0ACA-4079-B851-60EC050C26C3}" presName="connTx" presStyleLbl="parChTrans1D2" presStyleIdx="1" presStyleCnt="6"/>
      <dgm:spPr/>
      <dgm:t>
        <a:bodyPr/>
        <a:lstStyle/>
        <a:p>
          <a:endParaRPr lang="en-US"/>
        </a:p>
      </dgm:t>
    </dgm:pt>
    <dgm:pt modelId="{5DE6EC22-29F7-4A55-8FC5-AFEA3635270B}" type="pres">
      <dgm:prSet presAssocID="{DAFCBC2F-A534-4815-AD64-1C8D082FA6A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6E8367-F638-4D62-B1CF-9CCFD0465CC4}" type="pres">
      <dgm:prSet presAssocID="{17212105-DD9A-4977-BEEF-600E96AA1201}" presName="Name9" presStyleLbl="parChTrans1D2" presStyleIdx="2" presStyleCnt="6"/>
      <dgm:spPr/>
      <dgm:t>
        <a:bodyPr/>
        <a:lstStyle/>
        <a:p>
          <a:endParaRPr lang="en-US"/>
        </a:p>
      </dgm:t>
    </dgm:pt>
    <dgm:pt modelId="{E733AA1D-C033-495D-85B2-6D2E46E5A09F}" type="pres">
      <dgm:prSet presAssocID="{17212105-DD9A-4977-BEEF-600E96AA1201}" presName="connTx" presStyleLbl="parChTrans1D2" presStyleIdx="2" presStyleCnt="6"/>
      <dgm:spPr/>
      <dgm:t>
        <a:bodyPr/>
        <a:lstStyle/>
        <a:p>
          <a:endParaRPr lang="en-US"/>
        </a:p>
      </dgm:t>
    </dgm:pt>
    <dgm:pt modelId="{B2150276-1BCF-4702-AC3A-BB2CB3441831}" type="pres">
      <dgm:prSet presAssocID="{C5D90A61-238B-4DBF-BE7A-4C14B27CA81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27B939-D6CB-4D9A-96B2-C0F433F9B32C}" type="pres">
      <dgm:prSet presAssocID="{1D4BAA9F-9E12-45CD-A3B6-D8BAB10AF647}" presName="Name9" presStyleLbl="parChTrans1D2" presStyleIdx="3" presStyleCnt="6"/>
      <dgm:spPr/>
      <dgm:t>
        <a:bodyPr/>
        <a:lstStyle/>
        <a:p>
          <a:endParaRPr lang="en-US"/>
        </a:p>
      </dgm:t>
    </dgm:pt>
    <dgm:pt modelId="{5C24F9CB-2E52-4BFE-9B9E-7AB47DE90CC7}" type="pres">
      <dgm:prSet presAssocID="{1D4BAA9F-9E12-45CD-A3B6-D8BAB10AF647}" presName="connTx" presStyleLbl="parChTrans1D2" presStyleIdx="3" presStyleCnt="6"/>
      <dgm:spPr/>
      <dgm:t>
        <a:bodyPr/>
        <a:lstStyle/>
        <a:p>
          <a:endParaRPr lang="en-US"/>
        </a:p>
      </dgm:t>
    </dgm:pt>
    <dgm:pt modelId="{9AF435A8-70DD-4A76-AE38-110EFABC2D4F}" type="pres">
      <dgm:prSet presAssocID="{1B6740D7-1A84-44D7-8E2E-B60A6DC3230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C4572-0094-44CD-945B-F4544496BFED}" type="pres">
      <dgm:prSet presAssocID="{9E906114-ECB5-41D7-87F2-A46118FADAE9}" presName="Name9" presStyleLbl="parChTrans1D2" presStyleIdx="4" presStyleCnt="6"/>
      <dgm:spPr/>
      <dgm:t>
        <a:bodyPr/>
        <a:lstStyle/>
        <a:p>
          <a:endParaRPr lang="en-US"/>
        </a:p>
      </dgm:t>
    </dgm:pt>
    <dgm:pt modelId="{C623E578-A3B1-4BCE-B0B9-71BE30AC2B00}" type="pres">
      <dgm:prSet presAssocID="{9E906114-ECB5-41D7-87F2-A46118FADAE9}" presName="connTx" presStyleLbl="parChTrans1D2" presStyleIdx="4" presStyleCnt="6"/>
      <dgm:spPr/>
      <dgm:t>
        <a:bodyPr/>
        <a:lstStyle/>
        <a:p>
          <a:endParaRPr lang="en-US"/>
        </a:p>
      </dgm:t>
    </dgm:pt>
    <dgm:pt modelId="{A76FCB41-F94F-4320-810B-56EDA8DD60DC}" type="pres">
      <dgm:prSet presAssocID="{7A18E261-F20D-4482-8E56-79244516604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4C58AB0-0E8B-4A21-96DC-7B2B80C0113A}" type="pres">
      <dgm:prSet presAssocID="{0BECA678-0E16-4881-A1EF-335F7F8FE1EC}" presName="Name9" presStyleLbl="parChTrans1D2" presStyleIdx="5" presStyleCnt="6"/>
      <dgm:spPr/>
      <dgm:t>
        <a:bodyPr/>
        <a:lstStyle/>
        <a:p>
          <a:endParaRPr lang="en-US"/>
        </a:p>
      </dgm:t>
    </dgm:pt>
    <dgm:pt modelId="{57ED2DB1-9AFF-4553-9365-26073BB81BE2}" type="pres">
      <dgm:prSet presAssocID="{0BECA678-0E16-4881-A1EF-335F7F8FE1EC}" presName="connTx" presStyleLbl="parChTrans1D2" presStyleIdx="5" presStyleCnt="6"/>
      <dgm:spPr/>
      <dgm:t>
        <a:bodyPr/>
        <a:lstStyle/>
        <a:p>
          <a:endParaRPr lang="en-US"/>
        </a:p>
      </dgm:t>
    </dgm:pt>
    <dgm:pt modelId="{F9F86A9E-5D40-4A37-BCD6-951884E15CA5}" type="pres">
      <dgm:prSet presAssocID="{FA6D3F4D-96F4-4CCB-8ED5-1A30C3EC4D5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7B17F21-46CF-4D16-9E32-234AE4D24450}" type="presOf" srcId="{7A18E261-F20D-4482-8E56-79244516604C}" destId="{A76FCB41-F94F-4320-810B-56EDA8DD60DC}" srcOrd="0" destOrd="0" presId="urn:microsoft.com/office/officeart/2005/8/layout/radial1"/>
    <dgm:cxn modelId="{F219C3A0-BAC0-47AA-8118-0A0921F3F76B}" srcId="{3247AF6D-9E5E-4AA9-BD37-75CED63BDBB7}" destId="{FA6D3F4D-96F4-4CCB-8ED5-1A30C3EC4D5F}" srcOrd="5" destOrd="0" parTransId="{0BECA678-0E16-4881-A1EF-335F7F8FE1EC}" sibTransId="{F0AD53CE-3F82-49F5-9A47-9F2AB4F213C5}"/>
    <dgm:cxn modelId="{48155311-D1FC-49AA-8E79-63708D0BFC16}" type="presOf" srcId="{3247AF6D-9E5E-4AA9-BD37-75CED63BDBB7}" destId="{7AFB5494-F183-466B-A888-E80285BA4DFE}" srcOrd="0" destOrd="0" presId="urn:microsoft.com/office/officeart/2005/8/layout/radial1"/>
    <dgm:cxn modelId="{0FFE6EBC-3D86-4754-817A-F5DDDD8CCD90}" srcId="{3247AF6D-9E5E-4AA9-BD37-75CED63BDBB7}" destId="{61E482E3-7BD1-4F43-93C5-FD4485273E72}" srcOrd="0" destOrd="0" parTransId="{6D052661-1035-42B9-9409-B88F60AFFD63}" sibTransId="{88ABF46F-1D15-43FA-8612-5D6ADC85616C}"/>
    <dgm:cxn modelId="{3361F978-8ED0-484A-B777-E80ABCD6F99B}" type="presOf" srcId="{FE2A0A70-0ACA-4079-B851-60EC050C26C3}" destId="{E1202401-0335-4E9F-A37F-900AE80D2BD5}" srcOrd="0" destOrd="0" presId="urn:microsoft.com/office/officeart/2005/8/layout/radial1"/>
    <dgm:cxn modelId="{B5B71926-9230-49B9-AD0C-1BC89CFC6F72}" type="presOf" srcId="{6D052661-1035-42B9-9409-B88F60AFFD63}" destId="{C043090D-4DEB-458C-B7E2-FDBCE8314741}" srcOrd="1" destOrd="0" presId="urn:microsoft.com/office/officeart/2005/8/layout/radial1"/>
    <dgm:cxn modelId="{1F6679AA-9CA1-4317-8400-C2F79B7DF92F}" type="presOf" srcId="{B206C1F9-87B2-4051-B574-5C79508F2EFA}" destId="{6162B735-E3C7-4040-81D0-036B0AB31C9C}" srcOrd="0" destOrd="0" presId="urn:microsoft.com/office/officeart/2005/8/layout/radial1"/>
    <dgm:cxn modelId="{E2C2F242-A5CA-490C-AD80-9057F51B500C}" type="presOf" srcId="{9E906114-ECB5-41D7-87F2-A46118FADAE9}" destId="{E15C4572-0094-44CD-945B-F4544496BFED}" srcOrd="0" destOrd="0" presId="urn:microsoft.com/office/officeart/2005/8/layout/radial1"/>
    <dgm:cxn modelId="{00C72ED9-6970-4D05-B536-82C2D5DFABC6}" srcId="{3247AF6D-9E5E-4AA9-BD37-75CED63BDBB7}" destId="{7A18E261-F20D-4482-8E56-79244516604C}" srcOrd="4" destOrd="0" parTransId="{9E906114-ECB5-41D7-87F2-A46118FADAE9}" sibTransId="{70F26805-009D-442C-AB1D-040175980C5F}"/>
    <dgm:cxn modelId="{DA675F61-2711-41C4-BF9D-6512F7D98560}" type="presOf" srcId="{1B6740D7-1A84-44D7-8E2E-B60A6DC3230F}" destId="{9AF435A8-70DD-4A76-AE38-110EFABC2D4F}" srcOrd="0" destOrd="0" presId="urn:microsoft.com/office/officeart/2005/8/layout/radial1"/>
    <dgm:cxn modelId="{2A5F9CB9-0C7B-4326-BE54-B245BB40AC71}" type="presOf" srcId="{6D052661-1035-42B9-9409-B88F60AFFD63}" destId="{BC9ED8F6-F3CA-4083-9DF8-F24D24CB697B}" srcOrd="0" destOrd="0" presId="urn:microsoft.com/office/officeart/2005/8/layout/radial1"/>
    <dgm:cxn modelId="{F8BF6264-B421-4631-90A2-59F629BF8E40}" type="presOf" srcId="{0BECA678-0E16-4881-A1EF-335F7F8FE1EC}" destId="{57ED2DB1-9AFF-4553-9365-26073BB81BE2}" srcOrd="1" destOrd="0" presId="urn:microsoft.com/office/officeart/2005/8/layout/radial1"/>
    <dgm:cxn modelId="{B3F02DC9-5050-4019-B270-EF4432C80CEB}" srcId="{3247AF6D-9E5E-4AA9-BD37-75CED63BDBB7}" destId="{1B6740D7-1A84-44D7-8E2E-B60A6DC3230F}" srcOrd="3" destOrd="0" parTransId="{1D4BAA9F-9E12-45CD-A3B6-D8BAB10AF647}" sibTransId="{27D6CD30-0740-4C3E-AA32-4AFF37F594B4}"/>
    <dgm:cxn modelId="{D63444A2-BA94-4FC5-8699-2AC92BE03761}" type="presOf" srcId="{1D4BAA9F-9E12-45CD-A3B6-D8BAB10AF647}" destId="{6527B939-D6CB-4D9A-96B2-C0F433F9B32C}" srcOrd="0" destOrd="0" presId="urn:microsoft.com/office/officeart/2005/8/layout/radial1"/>
    <dgm:cxn modelId="{9DAA1329-00C7-4FFF-ACEF-243F59F496EF}" type="presOf" srcId="{9E906114-ECB5-41D7-87F2-A46118FADAE9}" destId="{C623E578-A3B1-4BCE-B0B9-71BE30AC2B00}" srcOrd="1" destOrd="0" presId="urn:microsoft.com/office/officeart/2005/8/layout/radial1"/>
    <dgm:cxn modelId="{FE7A7786-4FB2-4C1D-8A1D-59A847ECE288}" type="presOf" srcId="{61E482E3-7BD1-4F43-93C5-FD4485273E72}" destId="{705C4A28-ED4F-4695-B796-05C961922541}" srcOrd="0" destOrd="0" presId="urn:microsoft.com/office/officeart/2005/8/layout/radial1"/>
    <dgm:cxn modelId="{30DC5E14-00A4-4F72-AE2C-705AD40AACEF}" type="presOf" srcId="{FE2A0A70-0ACA-4079-B851-60EC050C26C3}" destId="{B1214471-FBE0-42EF-B415-22652883BED4}" srcOrd="1" destOrd="0" presId="urn:microsoft.com/office/officeart/2005/8/layout/radial1"/>
    <dgm:cxn modelId="{C0566B69-3B61-465A-8DF2-1CDB9437DFCA}" type="presOf" srcId="{1D4BAA9F-9E12-45CD-A3B6-D8BAB10AF647}" destId="{5C24F9CB-2E52-4BFE-9B9E-7AB47DE90CC7}" srcOrd="1" destOrd="0" presId="urn:microsoft.com/office/officeart/2005/8/layout/radial1"/>
    <dgm:cxn modelId="{039BC6CC-6F0E-400C-B2BE-C81D8AF869F7}" type="presOf" srcId="{0BECA678-0E16-4881-A1EF-335F7F8FE1EC}" destId="{44C58AB0-0E8B-4A21-96DC-7B2B80C0113A}" srcOrd="0" destOrd="0" presId="urn:microsoft.com/office/officeart/2005/8/layout/radial1"/>
    <dgm:cxn modelId="{47E682ED-AE6C-4B06-9C0C-A1D937D63851}" srcId="{B206C1F9-87B2-4051-B574-5C79508F2EFA}" destId="{3247AF6D-9E5E-4AA9-BD37-75CED63BDBB7}" srcOrd="0" destOrd="0" parTransId="{540DD97D-D797-4DC2-A3C7-C879EDBF5AE6}" sibTransId="{8AD316BA-FEC3-42D3-8E8B-8F371C9AFFAC}"/>
    <dgm:cxn modelId="{EA153385-25C9-4824-A209-C3B1E91315BB}" type="presOf" srcId="{17212105-DD9A-4977-BEEF-600E96AA1201}" destId="{326E8367-F638-4D62-B1CF-9CCFD0465CC4}" srcOrd="0" destOrd="0" presId="urn:microsoft.com/office/officeart/2005/8/layout/radial1"/>
    <dgm:cxn modelId="{2B0D10B1-3197-4709-9834-E10AC0E5A17E}" type="presOf" srcId="{C5D90A61-238B-4DBF-BE7A-4C14B27CA816}" destId="{B2150276-1BCF-4702-AC3A-BB2CB3441831}" srcOrd="0" destOrd="0" presId="urn:microsoft.com/office/officeart/2005/8/layout/radial1"/>
    <dgm:cxn modelId="{9E1AD340-1E16-49A8-B211-FFAF48A5BBF1}" type="presOf" srcId="{17212105-DD9A-4977-BEEF-600E96AA1201}" destId="{E733AA1D-C033-495D-85B2-6D2E46E5A09F}" srcOrd="1" destOrd="0" presId="urn:microsoft.com/office/officeart/2005/8/layout/radial1"/>
    <dgm:cxn modelId="{1FFB52A7-36CB-40AF-8968-7551F35E187D}" srcId="{3247AF6D-9E5E-4AA9-BD37-75CED63BDBB7}" destId="{DAFCBC2F-A534-4815-AD64-1C8D082FA6A3}" srcOrd="1" destOrd="0" parTransId="{FE2A0A70-0ACA-4079-B851-60EC050C26C3}" sibTransId="{275191DD-6786-436C-A438-77892DF7A3B3}"/>
    <dgm:cxn modelId="{71493D72-03CC-458C-98A6-5F5B60543D1F}" srcId="{3247AF6D-9E5E-4AA9-BD37-75CED63BDBB7}" destId="{C5D90A61-238B-4DBF-BE7A-4C14B27CA816}" srcOrd="2" destOrd="0" parTransId="{17212105-DD9A-4977-BEEF-600E96AA1201}" sibTransId="{2CD34245-94F1-469B-A4A4-622B141CF12E}"/>
    <dgm:cxn modelId="{193B3CBF-7697-467A-B6AB-6DD92EA3AFAB}" type="presOf" srcId="{DAFCBC2F-A534-4815-AD64-1C8D082FA6A3}" destId="{5DE6EC22-29F7-4A55-8FC5-AFEA3635270B}" srcOrd="0" destOrd="0" presId="urn:microsoft.com/office/officeart/2005/8/layout/radial1"/>
    <dgm:cxn modelId="{9C571E30-7124-4B20-AC55-833292717FD4}" type="presOf" srcId="{FA6D3F4D-96F4-4CCB-8ED5-1A30C3EC4D5F}" destId="{F9F86A9E-5D40-4A37-BCD6-951884E15CA5}" srcOrd="0" destOrd="0" presId="urn:microsoft.com/office/officeart/2005/8/layout/radial1"/>
    <dgm:cxn modelId="{93AD2C86-EF6F-4ABD-9FEA-6C18FF55AA65}" type="presParOf" srcId="{6162B735-E3C7-4040-81D0-036B0AB31C9C}" destId="{7AFB5494-F183-466B-A888-E80285BA4DFE}" srcOrd="0" destOrd="0" presId="urn:microsoft.com/office/officeart/2005/8/layout/radial1"/>
    <dgm:cxn modelId="{5C136A8D-401A-4BAD-B0C9-81C3699E276E}" type="presParOf" srcId="{6162B735-E3C7-4040-81D0-036B0AB31C9C}" destId="{BC9ED8F6-F3CA-4083-9DF8-F24D24CB697B}" srcOrd="1" destOrd="0" presId="urn:microsoft.com/office/officeart/2005/8/layout/radial1"/>
    <dgm:cxn modelId="{CD3D07A8-5638-4B6F-A132-1EB2EE1BD813}" type="presParOf" srcId="{BC9ED8F6-F3CA-4083-9DF8-F24D24CB697B}" destId="{C043090D-4DEB-458C-B7E2-FDBCE8314741}" srcOrd="0" destOrd="0" presId="urn:microsoft.com/office/officeart/2005/8/layout/radial1"/>
    <dgm:cxn modelId="{ED55CBD3-BE48-416A-BE8F-EA936707DAF3}" type="presParOf" srcId="{6162B735-E3C7-4040-81D0-036B0AB31C9C}" destId="{705C4A28-ED4F-4695-B796-05C961922541}" srcOrd="2" destOrd="0" presId="urn:microsoft.com/office/officeart/2005/8/layout/radial1"/>
    <dgm:cxn modelId="{79D342E8-BA0E-43DF-B14B-4410F9A08A6E}" type="presParOf" srcId="{6162B735-E3C7-4040-81D0-036B0AB31C9C}" destId="{E1202401-0335-4E9F-A37F-900AE80D2BD5}" srcOrd="3" destOrd="0" presId="urn:microsoft.com/office/officeart/2005/8/layout/radial1"/>
    <dgm:cxn modelId="{0AC9E40E-72F8-413D-B5EE-1780C683DB2D}" type="presParOf" srcId="{E1202401-0335-4E9F-A37F-900AE80D2BD5}" destId="{B1214471-FBE0-42EF-B415-22652883BED4}" srcOrd="0" destOrd="0" presId="urn:microsoft.com/office/officeart/2005/8/layout/radial1"/>
    <dgm:cxn modelId="{A5291D69-759A-47DB-AAAA-C59DD52C1667}" type="presParOf" srcId="{6162B735-E3C7-4040-81D0-036B0AB31C9C}" destId="{5DE6EC22-29F7-4A55-8FC5-AFEA3635270B}" srcOrd="4" destOrd="0" presId="urn:microsoft.com/office/officeart/2005/8/layout/radial1"/>
    <dgm:cxn modelId="{930EB7AD-D8C0-45F0-9E37-E4A4B66A3FBE}" type="presParOf" srcId="{6162B735-E3C7-4040-81D0-036B0AB31C9C}" destId="{326E8367-F638-4D62-B1CF-9CCFD0465CC4}" srcOrd="5" destOrd="0" presId="urn:microsoft.com/office/officeart/2005/8/layout/radial1"/>
    <dgm:cxn modelId="{8A6FFD32-6117-47A6-9F4C-5037D7521A6E}" type="presParOf" srcId="{326E8367-F638-4D62-B1CF-9CCFD0465CC4}" destId="{E733AA1D-C033-495D-85B2-6D2E46E5A09F}" srcOrd="0" destOrd="0" presId="urn:microsoft.com/office/officeart/2005/8/layout/radial1"/>
    <dgm:cxn modelId="{BEBB50E1-1778-47B2-BA71-D1824D244541}" type="presParOf" srcId="{6162B735-E3C7-4040-81D0-036B0AB31C9C}" destId="{B2150276-1BCF-4702-AC3A-BB2CB3441831}" srcOrd="6" destOrd="0" presId="urn:microsoft.com/office/officeart/2005/8/layout/radial1"/>
    <dgm:cxn modelId="{D4AA9DA4-D145-4E8F-BE88-EAA1C778333C}" type="presParOf" srcId="{6162B735-E3C7-4040-81D0-036B0AB31C9C}" destId="{6527B939-D6CB-4D9A-96B2-C0F433F9B32C}" srcOrd="7" destOrd="0" presId="urn:microsoft.com/office/officeart/2005/8/layout/radial1"/>
    <dgm:cxn modelId="{25146900-8A7A-4A69-A9DE-1081CC124357}" type="presParOf" srcId="{6527B939-D6CB-4D9A-96B2-C0F433F9B32C}" destId="{5C24F9CB-2E52-4BFE-9B9E-7AB47DE90CC7}" srcOrd="0" destOrd="0" presId="urn:microsoft.com/office/officeart/2005/8/layout/radial1"/>
    <dgm:cxn modelId="{D732A43D-A0C1-4458-A166-0C2CD9FB981A}" type="presParOf" srcId="{6162B735-E3C7-4040-81D0-036B0AB31C9C}" destId="{9AF435A8-70DD-4A76-AE38-110EFABC2D4F}" srcOrd="8" destOrd="0" presId="urn:microsoft.com/office/officeart/2005/8/layout/radial1"/>
    <dgm:cxn modelId="{4AD4D7B4-F8D7-4786-A00A-A228C3187620}" type="presParOf" srcId="{6162B735-E3C7-4040-81D0-036B0AB31C9C}" destId="{E15C4572-0094-44CD-945B-F4544496BFED}" srcOrd="9" destOrd="0" presId="urn:microsoft.com/office/officeart/2005/8/layout/radial1"/>
    <dgm:cxn modelId="{10871F6F-B433-4877-A30C-F4E6948196B7}" type="presParOf" srcId="{E15C4572-0094-44CD-945B-F4544496BFED}" destId="{C623E578-A3B1-4BCE-B0B9-71BE30AC2B00}" srcOrd="0" destOrd="0" presId="urn:microsoft.com/office/officeart/2005/8/layout/radial1"/>
    <dgm:cxn modelId="{4F80E2D6-5F72-48E9-A5A8-D200048F2D33}" type="presParOf" srcId="{6162B735-E3C7-4040-81D0-036B0AB31C9C}" destId="{A76FCB41-F94F-4320-810B-56EDA8DD60DC}" srcOrd="10" destOrd="0" presId="urn:microsoft.com/office/officeart/2005/8/layout/radial1"/>
    <dgm:cxn modelId="{B7BC95F4-946C-4DAB-91A1-863C19A81B48}" type="presParOf" srcId="{6162B735-E3C7-4040-81D0-036B0AB31C9C}" destId="{44C58AB0-0E8B-4A21-96DC-7B2B80C0113A}" srcOrd="11" destOrd="0" presId="urn:microsoft.com/office/officeart/2005/8/layout/radial1"/>
    <dgm:cxn modelId="{997FD40F-CE62-4D97-AE04-AC4E128A93D6}" type="presParOf" srcId="{44C58AB0-0E8B-4A21-96DC-7B2B80C0113A}" destId="{57ED2DB1-9AFF-4553-9365-26073BB81BE2}" srcOrd="0" destOrd="0" presId="urn:microsoft.com/office/officeart/2005/8/layout/radial1"/>
    <dgm:cxn modelId="{52D2A987-D412-47AC-BB6C-54EC66BFF06B}" type="presParOf" srcId="{6162B735-E3C7-4040-81D0-036B0AB31C9C}" destId="{F9F86A9E-5D40-4A37-BCD6-951884E15CA5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FB5494-F183-466B-A888-E80285BA4DFE}">
      <dsp:nvSpPr>
        <dsp:cNvPr id="0" name=""/>
        <dsp:cNvSpPr/>
      </dsp:nvSpPr>
      <dsp:spPr>
        <a:xfrm>
          <a:off x="2405263" y="1490863"/>
          <a:ext cx="1133073" cy="11330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b="1" kern="1200"/>
            <a:t>Intranet Server</a:t>
          </a:r>
        </a:p>
      </dsp:txBody>
      <dsp:txXfrm>
        <a:off x="2571198" y="1656798"/>
        <a:ext cx="801203" cy="801203"/>
      </dsp:txXfrm>
    </dsp:sp>
    <dsp:sp modelId="{BC9ED8F6-F3CA-4083-9DF8-F24D24CB697B}">
      <dsp:nvSpPr>
        <dsp:cNvPr id="0" name=""/>
        <dsp:cNvSpPr/>
      </dsp:nvSpPr>
      <dsp:spPr>
        <a:xfrm rot="16200000">
          <a:off x="2800867" y="1302773"/>
          <a:ext cx="341865" cy="34314"/>
        </a:xfrm>
        <a:custGeom>
          <a:avLst/>
          <a:gdLst/>
          <a:ahLst/>
          <a:cxnLst/>
          <a:rect l="0" t="0" r="0" b="0"/>
          <a:pathLst>
            <a:path>
              <a:moveTo>
                <a:pt x="0" y="17157"/>
              </a:moveTo>
              <a:lnTo>
                <a:pt x="341865" y="171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963253" y="1311383"/>
        <a:ext cx="17093" cy="17093"/>
      </dsp:txXfrm>
    </dsp:sp>
    <dsp:sp modelId="{705C4A28-ED4F-4695-B796-05C961922541}">
      <dsp:nvSpPr>
        <dsp:cNvPr id="0" name=""/>
        <dsp:cNvSpPr/>
      </dsp:nvSpPr>
      <dsp:spPr>
        <a:xfrm>
          <a:off x="2405263" y="15924"/>
          <a:ext cx="1133073" cy="113307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Manufacturing</a:t>
          </a:r>
        </a:p>
      </dsp:txBody>
      <dsp:txXfrm>
        <a:off x="2571198" y="181859"/>
        <a:ext cx="801203" cy="801203"/>
      </dsp:txXfrm>
    </dsp:sp>
    <dsp:sp modelId="{E1202401-0335-4E9F-A37F-900AE80D2BD5}">
      <dsp:nvSpPr>
        <dsp:cNvPr id="0" name=""/>
        <dsp:cNvSpPr/>
      </dsp:nvSpPr>
      <dsp:spPr>
        <a:xfrm rot="19800000">
          <a:off x="3439534" y="1671507"/>
          <a:ext cx="341865" cy="34314"/>
        </a:xfrm>
        <a:custGeom>
          <a:avLst/>
          <a:gdLst/>
          <a:ahLst/>
          <a:cxnLst/>
          <a:rect l="0" t="0" r="0" b="0"/>
          <a:pathLst>
            <a:path>
              <a:moveTo>
                <a:pt x="0" y="17157"/>
              </a:moveTo>
              <a:lnTo>
                <a:pt x="341865" y="171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601920" y="1680118"/>
        <a:ext cx="17093" cy="17093"/>
      </dsp:txXfrm>
    </dsp:sp>
    <dsp:sp modelId="{5DE6EC22-29F7-4A55-8FC5-AFEA3635270B}">
      <dsp:nvSpPr>
        <dsp:cNvPr id="0" name=""/>
        <dsp:cNvSpPr/>
      </dsp:nvSpPr>
      <dsp:spPr>
        <a:xfrm>
          <a:off x="3682597" y="753393"/>
          <a:ext cx="1133073" cy="1133073"/>
        </a:xfrm>
        <a:prstGeom prst="ellipse">
          <a:avLst/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shade val="51000"/>
                <a:satMod val="130000"/>
              </a:schemeClr>
            </a:gs>
            <a:gs pos="80000">
              <a:schemeClr val="accent3">
                <a:hueOff val="2250053"/>
                <a:satOff val="-3376"/>
                <a:lumOff val="-549"/>
                <a:alphaOff val="0"/>
                <a:shade val="93000"/>
                <a:satMod val="13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Accounting</a:t>
          </a:r>
        </a:p>
      </dsp:txBody>
      <dsp:txXfrm>
        <a:off x="3848532" y="919328"/>
        <a:ext cx="801203" cy="801203"/>
      </dsp:txXfrm>
    </dsp:sp>
    <dsp:sp modelId="{326E8367-F638-4D62-B1CF-9CCFD0465CC4}">
      <dsp:nvSpPr>
        <dsp:cNvPr id="0" name=""/>
        <dsp:cNvSpPr/>
      </dsp:nvSpPr>
      <dsp:spPr>
        <a:xfrm rot="1800000">
          <a:off x="3439534" y="2408977"/>
          <a:ext cx="341865" cy="34314"/>
        </a:xfrm>
        <a:custGeom>
          <a:avLst/>
          <a:gdLst/>
          <a:ahLst/>
          <a:cxnLst/>
          <a:rect l="0" t="0" r="0" b="0"/>
          <a:pathLst>
            <a:path>
              <a:moveTo>
                <a:pt x="0" y="17157"/>
              </a:moveTo>
              <a:lnTo>
                <a:pt x="341865" y="171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601920" y="2417588"/>
        <a:ext cx="17093" cy="17093"/>
      </dsp:txXfrm>
    </dsp:sp>
    <dsp:sp modelId="{B2150276-1BCF-4702-AC3A-BB2CB3441831}">
      <dsp:nvSpPr>
        <dsp:cNvPr id="0" name=""/>
        <dsp:cNvSpPr/>
      </dsp:nvSpPr>
      <dsp:spPr>
        <a:xfrm>
          <a:off x="3682597" y="2228332"/>
          <a:ext cx="1133073" cy="1133073"/>
        </a:xfrm>
        <a:prstGeom prst="ellipse">
          <a:avLst/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shade val="51000"/>
                <a:satMod val="130000"/>
              </a:schemeClr>
            </a:gs>
            <a:gs pos="80000">
              <a:schemeClr val="accent3">
                <a:hueOff val="4500106"/>
                <a:satOff val="-6752"/>
                <a:lumOff val="-1098"/>
                <a:alphaOff val="0"/>
                <a:shade val="93000"/>
                <a:satMod val="13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Shipping</a:t>
          </a:r>
        </a:p>
      </dsp:txBody>
      <dsp:txXfrm>
        <a:off x="3848532" y="2394267"/>
        <a:ext cx="801203" cy="801203"/>
      </dsp:txXfrm>
    </dsp:sp>
    <dsp:sp modelId="{6527B939-D6CB-4D9A-96B2-C0F433F9B32C}">
      <dsp:nvSpPr>
        <dsp:cNvPr id="0" name=""/>
        <dsp:cNvSpPr/>
      </dsp:nvSpPr>
      <dsp:spPr>
        <a:xfrm rot="5400000">
          <a:off x="2800867" y="2777712"/>
          <a:ext cx="341865" cy="34314"/>
        </a:xfrm>
        <a:custGeom>
          <a:avLst/>
          <a:gdLst/>
          <a:ahLst/>
          <a:cxnLst/>
          <a:rect l="0" t="0" r="0" b="0"/>
          <a:pathLst>
            <a:path>
              <a:moveTo>
                <a:pt x="0" y="17157"/>
              </a:moveTo>
              <a:lnTo>
                <a:pt x="341865" y="171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963253" y="2786322"/>
        <a:ext cx="17093" cy="17093"/>
      </dsp:txXfrm>
    </dsp:sp>
    <dsp:sp modelId="{9AF435A8-70DD-4A76-AE38-110EFABC2D4F}">
      <dsp:nvSpPr>
        <dsp:cNvPr id="0" name=""/>
        <dsp:cNvSpPr/>
      </dsp:nvSpPr>
      <dsp:spPr>
        <a:xfrm>
          <a:off x="2405263" y="2965802"/>
          <a:ext cx="1133073" cy="1133073"/>
        </a:xfrm>
        <a:prstGeom prst="ellipse">
          <a:avLst/>
        </a:prstGeom>
        <a:gradFill rotWithShape="0">
          <a:gsLst>
            <a:gs pos="0">
              <a:schemeClr val="accent3">
                <a:hueOff val="6750158"/>
                <a:satOff val="-10128"/>
                <a:lumOff val="-1647"/>
                <a:alphaOff val="0"/>
                <a:shade val="51000"/>
                <a:satMod val="130000"/>
              </a:schemeClr>
            </a:gs>
            <a:gs pos="80000">
              <a:schemeClr val="accent3">
                <a:hueOff val="6750158"/>
                <a:satOff val="-10128"/>
                <a:lumOff val="-1647"/>
                <a:alphaOff val="0"/>
                <a:shade val="93000"/>
                <a:satMod val="130000"/>
              </a:schemeClr>
            </a:gs>
            <a:gs pos="100000">
              <a:schemeClr val="accent3">
                <a:hueOff val="6750158"/>
                <a:satOff val="-10128"/>
                <a:lumOff val="-16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Sales</a:t>
          </a:r>
        </a:p>
      </dsp:txBody>
      <dsp:txXfrm>
        <a:off x="2571198" y="3131737"/>
        <a:ext cx="801203" cy="801203"/>
      </dsp:txXfrm>
    </dsp:sp>
    <dsp:sp modelId="{E15C4572-0094-44CD-945B-F4544496BFED}">
      <dsp:nvSpPr>
        <dsp:cNvPr id="0" name=""/>
        <dsp:cNvSpPr/>
      </dsp:nvSpPr>
      <dsp:spPr>
        <a:xfrm rot="9000000">
          <a:off x="2162200" y="2408977"/>
          <a:ext cx="341865" cy="34314"/>
        </a:xfrm>
        <a:custGeom>
          <a:avLst/>
          <a:gdLst/>
          <a:ahLst/>
          <a:cxnLst/>
          <a:rect l="0" t="0" r="0" b="0"/>
          <a:pathLst>
            <a:path>
              <a:moveTo>
                <a:pt x="0" y="17157"/>
              </a:moveTo>
              <a:lnTo>
                <a:pt x="341865" y="171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 rot="10800000">
        <a:off x="2324586" y="2417588"/>
        <a:ext cx="17093" cy="17093"/>
      </dsp:txXfrm>
    </dsp:sp>
    <dsp:sp modelId="{A76FCB41-F94F-4320-810B-56EDA8DD60DC}">
      <dsp:nvSpPr>
        <dsp:cNvPr id="0" name=""/>
        <dsp:cNvSpPr/>
      </dsp:nvSpPr>
      <dsp:spPr>
        <a:xfrm>
          <a:off x="1127928" y="2228332"/>
          <a:ext cx="1133073" cy="1133073"/>
        </a:xfrm>
        <a:prstGeom prst="ellipse">
          <a:avLst/>
        </a:prstGeom>
        <a:gradFill rotWithShape="0">
          <a:gsLst>
            <a:gs pos="0">
              <a:schemeClr val="accent3">
                <a:hueOff val="9000211"/>
                <a:satOff val="-13504"/>
                <a:lumOff val="-2196"/>
                <a:alphaOff val="0"/>
                <a:shade val="51000"/>
                <a:satMod val="130000"/>
              </a:schemeClr>
            </a:gs>
            <a:gs pos="80000">
              <a:schemeClr val="accent3">
                <a:hueOff val="9000211"/>
                <a:satOff val="-13504"/>
                <a:lumOff val="-2196"/>
                <a:alphaOff val="0"/>
                <a:shade val="93000"/>
                <a:satMod val="130000"/>
              </a:schemeClr>
            </a:gs>
            <a:gs pos="100000">
              <a:schemeClr val="accent3">
                <a:hueOff val="9000211"/>
                <a:satOff val="-13504"/>
                <a:lumOff val="-21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Human Resources</a:t>
          </a:r>
        </a:p>
      </dsp:txBody>
      <dsp:txXfrm>
        <a:off x="1293863" y="2394267"/>
        <a:ext cx="801203" cy="801203"/>
      </dsp:txXfrm>
    </dsp:sp>
    <dsp:sp modelId="{44C58AB0-0E8B-4A21-96DC-7B2B80C0113A}">
      <dsp:nvSpPr>
        <dsp:cNvPr id="0" name=""/>
        <dsp:cNvSpPr/>
      </dsp:nvSpPr>
      <dsp:spPr>
        <a:xfrm rot="12600000">
          <a:off x="2162200" y="1671507"/>
          <a:ext cx="341865" cy="34314"/>
        </a:xfrm>
        <a:custGeom>
          <a:avLst/>
          <a:gdLst/>
          <a:ahLst/>
          <a:cxnLst/>
          <a:rect l="0" t="0" r="0" b="0"/>
          <a:pathLst>
            <a:path>
              <a:moveTo>
                <a:pt x="0" y="17157"/>
              </a:moveTo>
              <a:lnTo>
                <a:pt x="341865" y="171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 rot="10800000">
        <a:off x="2324586" y="1680118"/>
        <a:ext cx="17093" cy="17093"/>
      </dsp:txXfrm>
    </dsp:sp>
    <dsp:sp modelId="{F9F86A9E-5D40-4A37-BCD6-951884E15CA5}">
      <dsp:nvSpPr>
        <dsp:cNvPr id="0" name=""/>
        <dsp:cNvSpPr/>
      </dsp:nvSpPr>
      <dsp:spPr>
        <a:xfrm>
          <a:off x="1127928" y="753393"/>
          <a:ext cx="1133073" cy="1133073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Management</a:t>
          </a:r>
        </a:p>
      </dsp:txBody>
      <dsp:txXfrm>
        <a:off x="1293863" y="919328"/>
        <a:ext cx="801203" cy="801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Regional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GROSSET, ALEXANDRA</cp:lastModifiedBy>
  <cp:revision>2</cp:revision>
  <dcterms:created xsi:type="dcterms:W3CDTF">2014-04-16T03:49:00Z</dcterms:created>
  <dcterms:modified xsi:type="dcterms:W3CDTF">2014-04-16T03:49:00Z</dcterms:modified>
</cp:coreProperties>
</file>